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1069732021220842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王昱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1069732021220842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CE144C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4C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5BA9DD17E698425E9A1233B94D331183</vt:lpwstr>
  </property>
</Properties>
</file>